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DB9" w:rsidRPr="00770FDB" w:rsidRDefault="003B7DB9" w:rsidP="003B7DB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pl-PL"/>
        </w:rPr>
        <w:t>[GOLONO, STRZYŻONO]</w:t>
      </w:r>
      <w:r w:rsidR="005800EC" w:rsidRPr="00770FDB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pl-PL"/>
        </w:rPr>
        <w:t xml:space="preserve"> - </w:t>
      </w:r>
      <w:r w:rsidRPr="00770FDB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pl-PL"/>
        </w:rPr>
        <w:t xml:space="preserve">ADAM MICKIEWICZ 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 nas, kto jest niby chory,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Zwołuje zaraz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doktory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Lecz czując się bardzo słaby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Prosi chłopa albo baby.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Ci ze swego aptekarstwa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Potrafiają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podagrze,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chiragrze, i głuchotom,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suchotom, i głupotom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Radzić. A i u nich wszakże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 masz na upór lekarstwa.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Mieszkał Mazur blisko Zgierza,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Któremu zginęła suka,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Straż domostwa i spichlerza.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Gdy jej z żalem i kłopotem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okolicy całej szuka,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Wróciła się tydzień potem.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Ledwie poznał, że to ona;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Bo była wpół ogolona.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"O zbóje!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zeby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ją skryli,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Używają takich figli,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Że biedaczkę wygolili!"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"Powiedz raczej, że ostrzygli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Robi mu uwagę żona -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Bo psów nie golą, lecz strzygą".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"A no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patrzajcies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no mi go, -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Odpowie Mazur z przekąsem -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Jakaś ty mi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dyć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uczona!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Mając gołe jak pięść lice,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Chcesz nauczać nas pod wąsem,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Co jest brzytwa, co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nozyce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?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Przecież dobrze, suko miła,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Ześ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tu jest, choć ogolona".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"I jam rada, ze wróciła, -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Odpowiada na to żona -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Choć wróciła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ostrzyzona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".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"A nasz pan, co mu łysina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Przyświeca się jak ta psina,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Myślisz, ze jest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postrzyzona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?..."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"A wąsiki ekonoma, -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Odpowiada zaraz żona -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Co mu wiszą jak u soma,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błyscą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jak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namascone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Sąć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gólone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czy strzyżone?"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"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Biez-ci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licho tego soma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pana, i ekonoma, -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Dobroduszny Mazur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rzecze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-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Dobrze, ze suka jest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doma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Choć tak szpetnie ogolona".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"Prawdę mówisz, mój człowiecze,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Toć i jam się ucieszyła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Odpowiada zaraz żona -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 się suka powróciła,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Choć tak szpetnie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ostrzyzona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".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"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Głupiaś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twymi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nozycami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!"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"I ty z twoimi brzytwami!..."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"Ze golona,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przypatrzze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się!"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"Ze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strzyzona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pokaze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się!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dyć-ze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to nierówne cięcie,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Co jak kosa trawę siecze".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"A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dyć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to w skórę zarznięcie,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Jak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jak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doktor... aż krew ciecze".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Tak się kłócą mąż i żona;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Miasto Zgierz całe się zbiega,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 krzyk wkoło się rozlega: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"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Ogólona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!" "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Ostrzyzona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!"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Idzie sąsiad: "Niechaj przyjdzie.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Niech się wpatrzy i przekona".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Jedzie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Żydi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"Podjedź no,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Zydzie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Czy golona, czy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strzyzona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?"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 Żyda aż do plebana,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 plebana aż do pana,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Sprawa zapieczętowana: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Co rzekł sąsiad, i Żyd potwierdził,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Pleban przyznał, to pan stwierdził: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Że wygrała męska strona,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Że suka jest ogolona.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Wracają do domu strony,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 drodze chłop pyta żony: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Czy wyroku treść pamięta?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Ona milczy jak zaklęta.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 progu suka ich wita;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"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Pódź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tu, moja ogolona!"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Woła mąż, na to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kobiéta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"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Pódź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tu, moja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ostrzyzona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!"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Mazur wściekł się, już nie gada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Ani żonie odpowiada,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Tylko wziąwszy pod rękawki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Wlecze ją wprost do sadzawki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topi jak kadź ogórków.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Ona, nie nawykła nurków,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Już się zachłysnęła nieraz;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On, trzymając za ramiona,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Gnębi krzycząc: "A no teraz;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Czy golona, czy </w:t>
      </w:r>
      <w:proofErr w:type="spellStart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strzyzona</w:t>
      </w:r>
      <w:proofErr w:type="spellEnd"/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?"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Biedaczka, ze śmiercią w walce,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Czując skonu paraliże,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Wytknęła tylko dwa palce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za odpowiedź palcami,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Jakby dwiema nożycami,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Mężowi pod nosem strzyże.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ten widok uciekł z wody.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Ona poszła do gospody,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On się puścił aż do Zgierza</w:t>
      </w:r>
    </w:p>
    <w:p w:rsidR="003B7DB9" w:rsidRPr="00770FDB" w:rsidRDefault="003B7DB9" w:rsidP="005800E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0F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tam przystał za żołnierza.</w:t>
      </w:r>
    </w:p>
    <w:p w:rsidR="00582CAD" w:rsidRPr="00770FDB" w:rsidRDefault="00582CAD" w:rsidP="005800EC">
      <w:pPr>
        <w:spacing w:after="0"/>
        <w:rPr>
          <w:sz w:val="24"/>
          <w:szCs w:val="24"/>
        </w:rPr>
      </w:pPr>
    </w:p>
    <w:sectPr w:rsidR="00582CAD" w:rsidRPr="00770FDB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B7DB9"/>
    <w:rsid w:val="001C64D1"/>
    <w:rsid w:val="003B7DB9"/>
    <w:rsid w:val="00483D2E"/>
    <w:rsid w:val="005800EC"/>
    <w:rsid w:val="00582CAD"/>
    <w:rsid w:val="00770FDB"/>
    <w:rsid w:val="007A05FC"/>
    <w:rsid w:val="00A41EC9"/>
    <w:rsid w:val="00D95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paragraph" w:styleId="Nagwek1">
    <w:name w:val="heading 1"/>
    <w:basedOn w:val="Normalny"/>
    <w:link w:val="Nagwek1Znak"/>
    <w:uiPriority w:val="9"/>
    <w:qFormat/>
    <w:rsid w:val="003B7D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7DB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7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406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3</cp:revision>
  <dcterms:created xsi:type="dcterms:W3CDTF">2025-08-30T15:50:00Z</dcterms:created>
  <dcterms:modified xsi:type="dcterms:W3CDTF">2025-08-31T13:42:00Z</dcterms:modified>
</cp:coreProperties>
</file>